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1A" w:rsidRDefault="00921ECA" w:rsidP="0050761A">
      <w:pPr>
        <w:jc w:val="center"/>
        <w:outlineLvl w:val="0"/>
        <w:rPr>
          <w:b/>
        </w:rPr>
      </w:pPr>
      <w:r>
        <w:rPr>
          <w:b/>
        </w:rPr>
        <w:t xml:space="preserve">2019-2020 </w:t>
      </w:r>
      <w:r w:rsidR="0050761A">
        <w:rPr>
          <w:b/>
        </w:rPr>
        <w:t xml:space="preserve">EĞİTİM ÖĞRETİM YILI </w:t>
      </w:r>
      <w:r w:rsidR="0050761A" w:rsidRPr="000F364B">
        <w:rPr>
          <w:b/>
        </w:rPr>
        <w:t>KAYIT KONTROL FORMU</w:t>
      </w:r>
    </w:p>
    <w:p w:rsidR="001475E2" w:rsidRDefault="001475E2" w:rsidP="00640D04">
      <w:pPr>
        <w:rPr>
          <w:rStyle w:val="FontStyle14"/>
          <w:sz w:val="24"/>
          <w:szCs w:val="24"/>
        </w:rPr>
      </w:pPr>
    </w:p>
    <w:tbl>
      <w:tblPr>
        <w:tblW w:w="5289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69"/>
        <w:gridCol w:w="915"/>
      </w:tblGrid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İ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stenen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1A0D09" w:rsidP="0041375E">
            <w:pPr>
              <w:jc w:val="center"/>
              <w:rPr>
                <w:rFonts w:ascii="Trebuchet MS" w:hAnsi="Trebuchet MS"/>
                <w:b/>
                <w:bCs/>
                <w:sz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Kontrol</w:t>
            </w: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Sınav sonuç belgesinin çıktısı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Lise diplomasının aslı</w:t>
            </w:r>
            <w:r>
              <w:rPr>
                <w:rFonts w:ascii="Trebuchet MS" w:hAnsi="Trebuchet MS"/>
                <w:sz w:val="16"/>
                <w:szCs w:val="16"/>
              </w:rPr>
              <w:t>,</w:t>
            </w:r>
            <w:r w:rsidRPr="00537458">
              <w:rPr>
                <w:rFonts w:ascii="Trebuchet MS" w:hAnsi="Trebuchet MS"/>
                <w:sz w:val="16"/>
                <w:szCs w:val="16"/>
              </w:rPr>
              <w:t xml:space="preserve"> diploması hazırlanmamış mezunlar için geçici mezuniyet belgesinin aslı</w:t>
            </w:r>
            <w:r>
              <w:rPr>
                <w:rFonts w:ascii="Trebuchet MS" w:hAnsi="Trebuchet MS"/>
                <w:sz w:val="16"/>
                <w:szCs w:val="16"/>
              </w:rPr>
              <w:t xml:space="preserve"> veya e-devlet üzerinden alınan barkotlu lise mezuniyet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Nüfus cüzdanı fotokopisi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38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Öğrenci bilgi</w:t>
            </w:r>
            <w:r>
              <w:rPr>
                <w:rFonts w:ascii="Trebuchet MS" w:hAnsi="Trebuchet MS"/>
                <w:sz w:val="16"/>
                <w:szCs w:val="16"/>
              </w:rPr>
              <w:t xml:space="preserve">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96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 xml:space="preserve">4 adet vesikalık fotoğraf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575848">
        <w:trPr>
          <w:trHeight w:val="52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2656A6" w:rsidP="0041375E">
            <w:pPr>
              <w:rPr>
                <w:rFonts w:ascii="Trebuchet MS" w:hAnsi="Trebuchet MS"/>
                <w:sz w:val="16"/>
                <w:szCs w:val="16"/>
              </w:rPr>
            </w:pPr>
            <w:hyperlink r:id="rId7" w:history="1">
              <w:r w:rsidR="001A0D09">
                <w:rPr>
                  <w:rFonts w:ascii="Trebuchet MS" w:hAnsi="Trebuchet MS"/>
                  <w:sz w:val="16"/>
                  <w:szCs w:val="16"/>
                </w:rPr>
                <w:t>Ö</w:t>
              </w:r>
              <w:r w:rsidR="001A0D09" w:rsidRPr="00537458">
                <w:rPr>
                  <w:rFonts w:ascii="Trebuchet MS" w:hAnsi="Trebuchet MS"/>
                  <w:sz w:val="16"/>
                  <w:szCs w:val="16"/>
                </w:rPr>
                <w:t xml:space="preserve">ğrenci anket formu </w:t>
              </w:r>
            </w:hyperlink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Eğitim ücretinin yatırıldığını gösteren banka dekontu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575848">
        <w:trPr>
          <w:trHeight w:val="127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Öğrenim vizesi ile pasaport fotokopisi ve bunların tercümelerinin noter tasdikli suretleri (sadece yabancı uyruklu öğrenciler için)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64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Örgün/Uzaktan Öğrenci T</w:t>
            </w:r>
            <w:r w:rsidR="001A0D09" w:rsidRPr="00537458">
              <w:rPr>
                <w:rFonts w:ascii="Trebuchet MS" w:hAnsi="Trebuchet MS"/>
                <w:sz w:val="16"/>
                <w:szCs w:val="16"/>
              </w:rPr>
              <w:t>aahhütnamesi</w:t>
            </w:r>
            <w:r>
              <w:rPr>
                <w:rFonts w:ascii="Trebuchet MS" w:hAnsi="Trebuchet MS"/>
                <w:sz w:val="16"/>
                <w:szCs w:val="16"/>
              </w:rPr>
              <w:t xml:space="preserve"> ve Açık Rıza Beyan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6BD2" w:rsidRPr="00CE18B9" w:rsidTr="00575848">
        <w:trPr>
          <w:trHeight w:val="164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BD2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Eğitim Taahhütnamesi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D2" w:rsidRPr="00537458" w:rsidRDefault="00F66BD2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Atçılık ve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A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ntrenörlüğü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575848">
        <w:trPr>
          <w:trHeight w:val="195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2A2A26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2A2A26">
              <w:rPr>
                <w:rFonts w:ascii="Trebuchet MS" w:hAnsi="Trebuchet MS"/>
                <w:sz w:val="16"/>
                <w:szCs w:val="16"/>
              </w:rPr>
              <w:t>Tam teşekküllü hastaneden alınacak, eğitim süresince ve daha sonrasında bu mesleği icra etmeye fiziksel ve/veya ruhsal bir engelin olmadığını belgeleyen heyet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2A2A26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2A2A26">
              <w:rPr>
                <w:rFonts w:ascii="Trebuchet MS" w:hAnsi="Trebuchet MS"/>
                <w:sz w:val="16"/>
                <w:szCs w:val="16"/>
              </w:rPr>
              <w:t>Yıllık eğitim süresi boyunca geçerli ferdi kaza sigortası yaptırıldığına dair belge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>S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ivil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ava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U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laştırma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İ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şletmeciliği programları 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575848">
        <w:trPr>
          <w:trHeight w:val="195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Tam teşekküllü bir hastaneden alınacak, mesleği ve/veya meslekte verilen görevi icra etmeye engel oluşturacak herhangi bir sağlık sorunu bulunmadığını belgeleyen sağlık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575848">
        <w:trPr>
          <w:trHeight w:val="203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Sivil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avacılık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K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abin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izmetleri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575848">
        <w:trPr>
          <w:trHeight w:val="169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FB5961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Sivil Havacılık Genel Müdürlüğü</w:t>
            </w:r>
            <w:r w:rsidR="002E2D3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2D33" w:rsidRPr="00731888">
              <w:rPr>
                <w:rFonts w:ascii="Trebuchet MS" w:hAnsi="Trebuchet MS"/>
                <w:sz w:val="16"/>
                <w:szCs w:val="16"/>
              </w:rPr>
              <w:t>tarafından yetkilendirilmiş havacılık tıp merkezlerinde</w:t>
            </w:r>
            <w:r w:rsidR="002E2D33">
              <w:rPr>
                <w:rFonts w:ascii="Trebuchet MS" w:hAnsi="Trebuchet MS"/>
                <w:sz w:val="16"/>
                <w:szCs w:val="16"/>
              </w:rPr>
              <w:t>n alınan u</w:t>
            </w:r>
            <w:r w:rsidR="002A2A26" w:rsidRPr="002A2A26">
              <w:rPr>
                <w:rFonts w:ascii="Trebuchet MS" w:hAnsi="Trebuchet MS"/>
                <w:sz w:val="16"/>
                <w:szCs w:val="16"/>
              </w:rPr>
              <w:t xml:space="preserve">çuşa uygunluk raporu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:rsidTr="00575848">
        <w:trPr>
          <w:trHeight w:val="108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 xml:space="preserve">Uçak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T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eknolojisi, </w:t>
            </w:r>
            <w:r w:rsidR="00731888" w:rsidRPr="00FE3527">
              <w:rPr>
                <w:rFonts w:ascii="Trebuchet MS" w:hAnsi="Trebuchet MS"/>
                <w:b/>
                <w:bCs/>
                <w:sz w:val="17"/>
              </w:rPr>
              <w:t>Uçak Elektrik-Elektronik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 xml:space="preserve">, </w:t>
            </w:r>
            <w:r w:rsidR="00731888" w:rsidRPr="00FE3527">
              <w:rPr>
                <w:rFonts w:ascii="Trebuchet MS" w:hAnsi="Trebuchet MS"/>
                <w:b/>
                <w:bCs/>
                <w:sz w:val="17"/>
              </w:rPr>
              <w:t>Uçak Gövde-Motor Bakım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7"/>
              </w:rPr>
              <w:t>programları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575848">
        <w:trPr>
          <w:trHeight w:val="195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Tam teşekküllü bir hastaneden alınacak, mesleği ve/veya meslekte verilen görevi icra etmeye engel oluşturacak herhangi bir sağlık sorunu bulunmadığını belgeleyen sağlık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95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0761A" w:rsidRPr="003C3EBF" w:rsidRDefault="001A0D09" w:rsidP="0041375E">
            <w:pPr>
              <w:spacing w:before="100" w:beforeAutospacing="1" w:after="100" w:afterAutospacing="1"/>
              <w:rPr>
                <w:rFonts w:ascii="Trebuchet MS" w:hAnsi="Trebuchet MS"/>
                <w:b/>
                <w:bCs/>
                <w:sz w:val="17"/>
              </w:rPr>
            </w:pPr>
            <w:r w:rsidRPr="003C3EBF">
              <w:rPr>
                <w:rFonts w:ascii="Trebuchet MS" w:hAnsi="Trebuchet MS"/>
                <w:b/>
                <w:bCs/>
                <w:sz w:val="17"/>
              </w:rPr>
              <w:t xml:space="preserve">Uçuş </w:t>
            </w:r>
            <w:r w:rsidR="00731888" w:rsidRPr="003C3EBF">
              <w:rPr>
                <w:rFonts w:ascii="Trebuchet MS" w:hAnsi="Trebuchet MS"/>
                <w:b/>
                <w:bCs/>
                <w:sz w:val="17"/>
              </w:rPr>
              <w:t xml:space="preserve">Hareket Yöneticiliği 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programı </w:t>
            </w:r>
            <w:r w:rsidRPr="003C3EBF">
              <w:rPr>
                <w:rFonts w:ascii="Trebuchet MS" w:hAnsi="Trebuchet MS"/>
                <w:b/>
                <w:bCs/>
                <w:sz w:val="17"/>
              </w:rPr>
              <w:t>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0761A" w:rsidRPr="003C3EBF" w:rsidRDefault="0050761A" w:rsidP="0041375E">
            <w:pPr>
              <w:spacing w:before="100" w:beforeAutospacing="1" w:after="100" w:afterAutospacing="1"/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575848">
        <w:trPr>
          <w:trHeight w:val="101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61A" w:rsidRPr="00537458" w:rsidRDefault="00FB5961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Sivil Havacılık Genel Müdürlüğü </w:t>
            </w:r>
            <w:bookmarkStart w:id="0" w:name="_GoBack"/>
            <w:bookmarkEnd w:id="0"/>
            <w:r w:rsidR="002E2D33" w:rsidRPr="00731888">
              <w:rPr>
                <w:rFonts w:ascii="Trebuchet MS" w:hAnsi="Trebuchet MS"/>
                <w:sz w:val="16"/>
                <w:szCs w:val="16"/>
              </w:rPr>
              <w:t>tarafından</w:t>
            </w:r>
            <w:r w:rsidR="00731888" w:rsidRPr="00731888">
              <w:rPr>
                <w:rFonts w:ascii="Trebuchet MS" w:hAnsi="Trebuchet MS"/>
                <w:sz w:val="16"/>
                <w:szCs w:val="16"/>
              </w:rPr>
              <w:t xml:space="preserve"> yetkilendirilmiş havacılık tıp merkezlerinde</w:t>
            </w:r>
            <w:r w:rsidR="00731888">
              <w:rPr>
                <w:rFonts w:ascii="Trebuchet MS" w:hAnsi="Trebuchet MS"/>
                <w:sz w:val="16"/>
                <w:szCs w:val="16"/>
              </w:rPr>
              <w:t>n</w:t>
            </w:r>
            <w:r w:rsidR="00CF496C">
              <w:rPr>
                <w:rFonts w:ascii="Trebuchet MS" w:hAnsi="Trebuchet MS"/>
                <w:sz w:val="16"/>
                <w:szCs w:val="16"/>
              </w:rPr>
              <w:t xml:space="preserve"> alınan</w:t>
            </w:r>
            <w:r w:rsidR="00731888">
              <w:rPr>
                <w:rFonts w:ascii="Trebuchet MS" w:hAnsi="Trebuchet MS"/>
                <w:sz w:val="16"/>
                <w:szCs w:val="16"/>
              </w:rPr>
              <w:t xml:space="preserve"> SHY-UHU gerekliklerine uygun sağlık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575848">
        <w:trPr>
          <w:trHeight w:val="57"/>
          <w:tblCellSpacing w:w="22" w:type="dxa"/>
          <w:jc w:val="center"/>
        </w:trPr>
        <w:tc>
          <w:tcPr>
            <w:tcW w:w="4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61A" w:rsidRPr="00537458" w:rsidRDefault="001A0D09" w:rsidP="004B7F43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61A" w:rsidRPr="003C3EBF" w:rsidRDefault="0050761A" w:rsidP="004B7F43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</w:tbl>
    <w:p w:rsidR="0066096F" w:rsidRDefault="0066096F" w:rsidP="0066096F">
      <w:pPr>
        <w:jc w:val="both"/>
        <w:rPr>
          <w:rFonts w:ascii="Trebuchet MS" w:hAnsi="Trebuchet MS"/>
          <w:sz w:val="18"/>
          <w:szCs w:val="18"/>
        </w:rPr>
      </w:pPr>
    </w:p>
    <w:p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:rsidR="0066096F" w:rsidRPr="00537458" w:rsidRDefault="0066096F" w:rsidP="0066096F">
      <w:pPr>
        <w:jc w:val="both"/>
        <w:rPr>
          <w:rFonts w:ascii="Trebuchet MS" w:hAnsi="Trebuchet MS"/>
          <w:sz w:val="18"/>
          <w:szCs w:val="18"/>
        </w:rPr>
      </w:pPr>
      <w:r w:rsidRPr="00537458">
        <w:rPr>
          <w:rFonts w:ascii="Trebuchet MS" w:hAnsi="Trebuchet MS"/>
          <w:sz w:val="18"/>
          <w:szCs w:val="18"/>
        </w:rPr>
        <w:t>Kayıt sırasında yukarıdaki tüm belgeleri eksiksiz olarak teslim ettim. Aşağıda belirtilen eksik kayıt evraklarımı; ………………………………………………………………………………………………………………………………   … / … / 201</w:t>
      </w:r>
      <w:r w:rsidR="008E06D7">
        <w:rPr>
          <w:rFonts w:ascii="Trebuchet MS" w:hAnsi="Trebuchet MS"/>
          <w:sz w:val="18"/>
          <w:szCs w:val="18"/>
        </w:rPr>
        <w:t>9</w:t>
      </w:r>
      <w:r w:rsidRPr="00537458">
        <w:rPr>
          <w:rFonts w:ascii="Trebuchet MS" w:hAnsi="Trebuchet MS"/>
          <w:sz w:val="18"/>
          <w:szCs w:val="18"/>
        </w:rPr>
        <w:t xml:space="preserve"> tarihine kadar getirmeyi taahhüt ediyorum.</w:t>
      </w:r>
    </w:p>
    <w:p w:rsidR="0066096F" w:rsidRDefault="0066096F" w:rsidP="0066096F">
      <w:pPr>
        <w:outlineLvl w:val="0"/>
        <w:rPr>
          <w:rFonts w:ascii="Trebuchet MS" w:hAnsi="Trebuchet MS"/>
          <w:b/>
          <w:sz w:val="20"/>
          <w:szCs w:val="20"/>
        </w:rPr>
      </w:pPr>
    </w:p>
    <w:p w:rsidR="0066096F" w:rsidRPr="00065A85" w:rsidRDefault="0066096F" w:rsidP="0066096F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Adı – Soyadı</w:t>
      </w:r>
      <w:r w:rsidRPr="00065A85">
        <w:rPr>
          <w:rFonts w:ascii="Trebuchet MS" w:hAnsi="Trebuchet MS"/>
          <w:sz w:val="20"/>
          <w:szCs w:val="20"/>
        </w:rPr>
        <w:tab/>
        <w:t xml:space="preserve">: </w:t>
      </w:r>
    </w:p>
    <w:p w:rsidR="00822965" w:rsidRPr="004B7F43" w:rsidRDefault="00822965" w:rsidP="00822965">
      <w:pPr>
        <w:rPr>
          <w:rFonts w:ascii="Trebuchet MS" w:hAnsi="Trebuchet MS"/>
          <w:b/>
          <w:sz w:val="20"/>
          <w:szCs w:val="20"/>
        </w:rPr>
      </w:pPr>
      <w:r w:rsidRPr="004B7F43">
        <w:rPr>
          <w:rFonts w:ascii="Trebuchet MS" w:hAnsi="Trebuchet MS"/>
          <w:b/>
          <w:sz w:val="20"/>
          <w:szCs w:val="20"/>
        </w:rPr>
        <w:t>Tarih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B7F43">
        <w:rPr>
          <w:rFonts w:ascii="Trebuchet MS" w:hAnsi="Trebuchet MS"/>
          <w:b/>
          <w:sz w:val="20"/>
          <w:szCs w:val="20"/>
        </w:rPr>
        <w:t>:</w:t>
      </w:r>
    </w:p>
    <w:p w:rsidR="0050761A" w:rsidRDefault="0066096F" w:rsidP="00640D04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İmza</w:t>
      </w:r>
      <w:r w:rsidRPr="00065A85">
        <w:rPr>
          <w:rFonts w:ascii="Trebuchet MS" w:hAnsi="Trebuchet MS"/>
          <w:sz w:val="20"/>
          <w:szCs w:val="20"/>
        </w:rPr>
        <w:tab/>
      </w:r>
      <w:r w:rsidRPr="00065A85">
        <w:rPr>
          <w:rFonts w:ascii="Trebuchet MS" w:hAnsi="Trebuchet MS"/>
          <w:sz w:val="20"/>
          <w:szCs w:val="20"/>
        </w:rPr>
        <w:tab/>
        <w:t>:</w:t>
      </w:r>
    </w:p>
    <w:sectPr w:rsidR="0050761A" w:rsidSect="00FB0224">
      <w:headerReference w:type="default" r:id="rId8"/>
      <w:footerReference w:type="default" r:id="rId9"/>
      <w:type w:val="continuous"/>
      <w:pgSz w:w="11905" w:h="16837"/>
      <w:pgMar w:top="1417" w:right="1417" w:bottom="1417" w:left="1417" w:header="227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A6" w:rsidRDefault="002656A6">
      <w:r>
        <w:separator/>
      </w:r>
    </w:p>
  </w:endnote>
  <w:endnote w:type="continuationSeparator" w:id="0">
    <w:p w:rsidR="002656A6" w:rsidRDefault="0026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C6" w:rsidRPr="004B7F43" w:rsidRDefault="006E1CC6" w:rsidP="0050761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 xml:space="preserve">6698 sayılı Kişisel Verilerin Korunması Kanunu kapsamında kişisel verileriniz </w:t>
    </w:r>
    <w:r w:rsidR="0050761A" w:rsidRPr="004B7F43">
      <w:rPr>
        <w:sz w:val="18"/>
        <w:szCs w:val="20"/>
      </w:rPr>
      <w:t xml:space="preserve">Kapadokya Üniversitesi öğrenci kayıt işlemlerinde </w:t>
    </w:r>
    <w:r w:rsidRPr="004B7F43">
      <w:rPr>
        <w:sz w:val="18"/>
        <w:szCs w:val="20"/>
      </w:rPr>
      <w:t>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A6" w:rsidRDefault="002656A6">
      <w:r>
        <w:separator/>
      </w:r>
    </w:p>
  </w:footnote>
  <w:footnote w:type="continuationSeparator" w:id="0">
    <w:p w:rsidR="002656A6" w:rsidRDefault="0026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8E6E6A" w:rsidRDefault="00FB5961" w:rsidP="0029163C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51" o:spid="_x0000_i1025" type="#_x0000_t75" style="width:171.75pt;height:42.75pt;visibility:visible">
                <v:imagedata r:id="rId1" o:title=""/>
              </v:shape>
            </w:pict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29163C" w:rsidRPr="00D1046B" w:rsidRDefault="00640D04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KAYIT KONTROL</w:t>
          </w:r>
          <w:r w:rsidR="007758E5">
            <w:rPr>
              <w:b/>
            </w:rPr>
            <w:t xml:space="preserve"> </w:t>
          </w:r>
          <w:r w:rsidR="0029163C">
            <w:rPr>
              <w:b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</w:t>
          </w:r>
          <w:r w:rsidR="00640D04">
            <w:rPr>
              <w:sz w:val="18"/>
            </w:rPr>
            <w:t>7</w:t>
          </w:r>
        </w:p>
      </w:tc>
    </w:tr>
    <w:tr w:rsidR="0029163C" w:rsidRPr="008E6E6A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2018</w:t>
          </w:r>
        </w:p>
      </w:tc>
    </w:tr>
    <w:tr w:rsidR="0029163C" w:rsidRPr="008E6E6A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731888" w:rsidP="00544864">
          <w:pPr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29163C" w:rsidRPr="008E6E6A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731888" w:rsidP="0029163C">
          <w:pPr>
            <w:jc w:val="center"/>
            <w:rPr>
              <w:sz w:val="18"/>
            </w:rPr>
          </w:pPr>
          <w:r>
            <w:rPr>
              <w:sz w:val="18"/>
            </w:rPr>
            <w:t>Temmuz 2019</w:t>
          </w:r>
        </w:p>
      </w:tc>
    </w:tr>
    <w:tr w:rsidR="0029163C" w:rsidRPr="008E6E6A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D18"/>
    <w:rsid w:val="00036849"/>
    <w:rsid w:val="000922D5"/>
    <w:rsid w:val="000B1E04"/>
    <w:rsid w:val="000E1001"/>
    <w:rsid w:val="001475E2"/>
    <w:rsid w:val="001A0D09"/>
    <w:rsid w:val="001C78E4"/>
    <w:rsid w:val="001D78F0"/>
    <w:rsid w:val="001F0C16"/>
    <w:rsid w:val="00253E76"/>
    <w:rsid w:val="002656A6"/>
    <w:rsid w:val="0029163C"/>
    <w:rsid w:val="002A2A26"/>
    <w:rsid w:val="002B027E"/>
    <w:rsid w:val="002E2D33"/>
    <w:rsid w:val="00385621"/>
    <w:rsid w:val="0043462A"/>
    <w:rsid w:val="00495A4B"/>
    <w:rsid w:val="004A32D9"/>
    <w:rsid w:val="004B7F43"/>
    <w:rsid w:val="0050761A"/>
    <w:rsid w:val="00524CA7"/>
    <w:rsid w:val="00544864"/>
    <w:rsid w:val="00575848"/>
    <w:rsid w:val="00584341"/>
    <w:rsid w:val="005C15AE"/>
    <w:rsid w:val="006328A1"/>
    <w:rsid w:val="00640D04"/>
    <w:rsid w:val="0066096F"/>
    <w:rsid w:val="006E1CC6"/>
    <w:rsid w:val="006E78B6"/>
    <w:rsid w:val="006F5A34"/>
    <w:rsid w:val="00727D18"/>
    <w:rsid w:val="00731888"/>
    <w:rsid w:val="00772A65"/>
    <w:rsid w:val="007758E5"/>
    <w:rsid w:val="007D7872"/>
    <w:rsid w:val="00802DA0"/>
    <w:rsid w:val="00822965"/>
    <w:rsid w:val="00824F2E"/>
    <w:rsid w:val="0085138B"/>
    <w:rsid w:val="008C7518"/>
    <w:rsid w:val="008E06D7"/>
    <w:rsid w:val="00920B1A"/>
    <w:rsid w:val="00921ECA"/>
    <w:rsid w:val="009E1EAF"/>
    <w:rsid w:val="00A062F5"/>
    <w:rsid w:val="00A3514B"/>
    <w:rsid w:val="00A364F8"/>
    <w:rsid w:val="00AB7FD2"/>
    <w:rsid w:val="00AD15A0"/>
    <w:rsid w:val="00AD2FD5"/>
    <w:rsid w:val="00AE73EA"/>
    <w:rsid w:val="00B916FA"/>
    <w:rsid w:val="00BB7E75"/>
    <w:rsid w:val="00BE5D68"/>
    <w:rsid w:val="00CB0F00"/>
    <w:rsid w:val="00CD6352"/>
    <w:rsid w:val="00CD691D"/>
    <w:rsid w:val="00CF496C"/>
    <w:rsid w:val="00D37FA4"/>
    <w:rsid w:val="00D42B25"/>
    <w:rsid w:val="00DC5F8E"/>
    <w:rsid w:val="00DF1B34"/>
    <w:rsid w:val="00E05D29"/>
    <w:rsid w:val="00E15DD2"/>
    <w:rsid w:val="00E51CB0"/>
    <w:rsid w:val="00EE4941"/>
    <w:rsid w:val="00EF0AC4"/>
    <w:rsid w:val="00EF276B"/>
    <w:rsid w:val="00F41E26"/>
    <w:rsid w:val="00F66BD2"/>
    <w:rsid w:val="00FB0224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4CBC5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padokya.edu.tr/evrak/&#214;&#287;renci%20Anketi%20(201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Windows Kullanıcısı</cp:lastModifiedBy>
  <cp:revision>36</cp:revision>
  <cp:lastPrinted>2014-08-01T08:06:00Z</cp:lastPrinted>
  <dcterms:created xsi:type="dcterms:W3CDTF">2018-07-24T10:24:00Z</dcterms:created>
  <dcterms:modified xsi:type="dcterms:W3CDTF">2019-08-07T14:27:00Z</dcterms:modified>
</cp:coreProperties>
</file>